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B211C5">
      <w:pPr>
        <w:tabs>
          <w:tab w:val="left" w:pos="10915"/>
          <w:tab w:val="left" w:pos="12049"/>
        </w:tabs>
      </w:pPr>
      <w:r>
        <w:t>30.01.2025</w:t>
      </w:r>
      <w:r w:rsidR="00A82B59">
        <w:tab/>
        <w:t>№ СДА-КА-</w:t>
      </w:r>
      <w:r>
        <w:t>278-ИО-063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bookmarkStart w:id="0" w:name="_GoBack"/>
      <w:bookmarkEnd w:id="0"/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5"/>
        <w:gridCol w:w="2126"/>
        <w:gridCol w:w="2835"/>
        <w:gridCol w:w="2410"/>
        <w:gridCol w:w="2552"/>
        <w:gridCol w:w="2126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Pr="00B211C5" w:rsidRDefault="00B211C5">
            <w:pPr>
              <w:tabs>
                <w:tab w:val="left" w:pos="12049"/>
              </w:tabs>
              <w:ind w:firstLine="170"/>
            </w:pPr>
            <w:bookmarkStart w:id="1" w:name="BeginTable"/>
            <w:bookmarkEnd w:id="1"/>
            <w:r w:rsidRPr="00B211C5">
              <w:t>1</w:t>
            </w:r>
            <w:r w:rsidR="00A82B59" w:rsidRPr="00B211C5">
              <w:t xml:space="preserve">. </w:t>
            </w:r>
            <w:r w:rsidRPr="00B211C5">
              <w:t>Общество с ограниченной ответственностью "ИТ-Сервис"</w:t>
            </w:r>
          </w:p>
          <w:p w:rsidR="00583160" w:rsidRPr="00B211C5" w:rsidRDefault="00583160">
            <w:pPr>
              <w:tabs>
                <w:tab w:val="left" w:pos="12049"/>
              </w:tabs>
              <w:ind w:firstLine="170"/>
            </w:pPr>
          </w:p>
          <w:p w:rsidR="00A82B59" w:rsidRDefault="00B211C5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"ИТ-Сервис"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ПВТ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211C5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211C5">
              <w:t>443001</w:t>
            </w:r>
            <w:r w:rsidR="00A82B59" w:rsidRPr="00B211C5">
              <w:t xml:space="preserve">, </w:t>
            </w:r>
            <w:r w:rsidRPr="00B211C5">
              <w:t xml:space="preserve">Российская Федерация, Самарская область, г. Самара, ул. </w:t>
            </w:r>
            <w:r>
              <w:rPr>
                <w:lang w:val="en-US"/>
              </w:rPr>
              <w:t>Ярмарочная, д. 52/55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211C5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211C5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 w:rsidRPr="00B211C5">
              <w:t>109147</w:t>
            </w:r>
            <w:r w:rsidR="00A82B59" w:rsidRPr="00B211C5">
              <w:t xml:space="preserve">, </w:t>
            </w:r>
            <w:r w:rsidRPr="00B211C5">
              <w:t xml:space="preserve">Российская Федерация, г. Москва, ул. </w:t>
            </w:r>
            <w:r>
              <w:rPr>
                <w:lang w:val="en-US"/>
              </w:rPr>
              <w:t>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B211C5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  <w:bookmarkStart w:id="2" w:name="BeginOblTable"/>
            <w:bookmarkEnd w:id="2"/>
            <w:r w:rsidRPr="00B211C5">
              <w:rPr>
                <w:noProof/>
              </w:rPr>
              <w:t>1</w:t>
            </w:r>
            <w:r w:rsidR="00A82B59" w:rsidRPr="00B211C5">
              <w:rPr>
                <w:noProof/>
              </w:rPr>
              <w:t xml:space="preserve">. </w:t>
            </w:r>
            <w:r w:rsidRPr="00B211C5">
              <w:rPr>
                <w:noProof/>
              </w:rPr>
              <w:t>Общество с ограниченной ответственностью "ИТ-Сервис"</w:t>
            </w:r>
          </w:p>
          <w:p w:rsidR="00583160" w:rsidRPr="00B211C5" w:rsidRDefault="00583160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  <w:p w:rsidR="00A82B59" w:rsidRPr="00B211C5" w:rsidRDefault="00B211C5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  <w:r w:rsidRPr="00B211C5">
              <w:rPr>
                <w:noProof/>
              </w:rPr>
              <w:t>ООО "ИТ-Сервис"</w:t>
            </w:r>
            <w:r w:rsidR="00A82B59" w:rsidRPr="00B211C5">
              <w:rPr>
                <w:noProof/>
              </w:rPr>
              <w:t xml:space="preserve">; </w:t>
            </w:r>
            <w:r w:rsidRPr="00B211C5">
              <w:rPr>
                <w:noProof/>
              </w:rPr>
              <w:t xml:space="preserve">Тип </w:t>
            </w:r>
            <w:r>
              <w:rPr>
                <w:noProof/>
                <w:lang w:val="en-US"/>
              </w:rPr>
              <w:t>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B211C5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Pr="00B211C5" w:rsidRDefault="00B211C5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(ОПО), ОБЪЕКТАХ ЭНЕРГЕТИКИ И ДРУГИХ ОБЪЕКТАХ: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химической, нефтехимической и нефтеперерабатывающей промышленности и других взрывопожароопасных и вредных производств, химически опасных объектов систем водоподготовки</w:t>
            </w:r>
          </w:p>
        </w:tc>
      </w:tr>
      <w:tr w:rsidR="00B211C5" w:rsidRPr="00B211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211C5" w:rsidRPr="00B211C5" w:rsidRDefault="00B211C5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B211C5" w:rsidRDefault="00B211C5" w:rsidP="00C77933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211C5" w:rsidRPr="00B211C5" w:rsidRDefault="00B211C5" w:rsidP="00C77933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  <w:r w:rsidRPr="00B211C5">
              <w:rPr>
                <w:bCs/>
                <w:noProof/>
              </w:rPr>
              <w:t>ОПО тепло- и электроэнергетики, других ОПО, использующих оборудование, работающее под давлением более 0,07 МПа или при температуре нагрева воды более 115 °С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bookmarkStart w:id="3" w:name="ProtBottom"/>
      <w:bookmarkEnd w:id="3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211C5">
        <w:rPr>
          <w:sz w:val="24"/>
          <w:szCs w:val="24"/>
        </w:rPr>
        <w:t>Коновалов Н.Н.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211C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211C5">
        <w:rPr>
          <w:sz w:val="24"/>
          <w:szCs w:val="24"/>
        </w:rPr>
        <w:t>Вершинин В.С.</w:t>
      </w:r>
    </w:p>
    <w:p w:rsidR="00A82B59" w:rsidRPr="00B211C5" w:rsidRDefault="00A82B59"/>
    <w:sectPr w:rsidR="00A82B59" w:rsidRPr="00B211C5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E3" w:rsidRDefault="008552E3">
      <w:r>
        <w:separator/>
      </w:r>
    </w:p>
  </w:endnote>
  <w:endnote w:type="continuationSeparator" w:id="0">
    <w:p w:rsidR="008552E3" w:rsidRDefault="00855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E3" w:rsidRDefault="008552E3">
      <w:r>
        <w:separator/>
      </w:r>
    </w:p>
  </w:footnote>
  <w:footnote w:type="continuationSeparator" w:id="0">
    <w:p w:rsidR="008552E3" w:rsidRDefault="008552E3">
      <w:r>
        <w:continuationSeparator/>
      </w:r>
    </w:p>
  </w:footnote>
  <w:footnote w:id="1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211C5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211C5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B211C5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B211C5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60"/>
    <w:rsid w:val="002950EF"/>
    <w:rsid w:val="00321F8C"/>
    <w:rsid w:val="003C33C5"/>
    <w:rsid w:val="004D637D"/>
    <w:rsid w:val="00583160"/>
    <w:rsid w:val="007A4EFD"/>
    <w:rsid w:val="008552E3"/>
    <w:rsid w:val="00984A7A"/>
    <w:rsid w:val="00A2656F"/>
    <w:rsid w:val="00A82B59"/>
    <w:rsid w:val="00B211C5"/>
    <w:rsid w:val="00BA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211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211C5"/>
    <w:rPr>
      <w:rFonts w:eastAsia="Tahom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B211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B211C5"/>
    <w:rPr>
      <w:rFonts w:eastAsia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dcterms:created xsi:type="dcterms:W3CDTF">2025-02-03T07:19:00Z</dcterms:created>
  <dcterms:modified xsi:type="dcterms:W3CDTF">2025-02-03T07:21:00Z</dcterms:modified>
</cp:coreProperties>
</file>